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63" w:rsidRPr="00BA4C66" w:rsidRDefault="00BA4C66" w:rsidP="00BA4C66">
      <w:pPr>
        <w:pStyle w:val="a5"/>
      </w:pPr>
      <w:r w:rsidRPr="00BA4C66">
        <w:t>Миллер Эльвира Викторовна</w:t>
      </w: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235"/>
        <w:gridCol w:w="7170"/>
      </w:tblGrid>
      <w:tr w:rsidR="00A94B63" w:rsidRPr="00457496" w:rsidTr="003C41CD">
        <w:tc>
          <w:tcPr>
            <w:tcW w:w="2235" w:type="dxa"/>
            <w:hideMark/>
          </w:tcPr>
          <w:p w:rsidR="00A94B63" w:rsidRPr="00457496" w:rsidRDefault="00A94B63" w:rsidP="00EC4429">
            <w:pPr>
              <w:pStyle w:val="a6"/>
              <w:rPr>
                <w:sz w:val="24"/>
                <w:szCs w:val="24"/>
              </w:rPr>
            </w:pPr>
            <w:r w:rsidRPr="00457496">
              <w:rPr>
                <w:sz w:val="24"/>
                <w:szCs w:val="24"/>
              </w:rPr>
              <w:t>Сведения о себе</w:t>
            </w:r>
          </w:p>
        </w:tc>
        <w:tc>
          <w:tcPr>
            <w:tcW w:w="7170" w:type="dxa"/>
            <w:hideMark/>
          </w:tcPr>
          <w:p w:rsidR="00A94B63" w:rsidRPr="00BE52FD" w:rsidRDefault="00DE7CC3" w:rsidP="00EC442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  <w:r w:rsidR="00B80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="00BF0F60" w:rsidRPr="00BE5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5F4C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:rsidR="00A94B63" w:rsidRPr="00BE52FD" w:rsidRDefault="00A94B63" w:rsidP="00203964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>Семейное положение:</w:t>
            </w: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1F38"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BF0F60" w:rsidRPr="00BE52FD">
              <w:rPr>
                <w:rFonts w:ascii="Times New Roman" w:hAnsi="Times New Roman" w:cs="Times New Roman"/>
                <w:sz w:val="24"/>
                <w:szCs w:val="24"/>
              </w:rPr>
              <w:t>замужем</w:t>
            </w:r>
          </w:p>
        </w:tc>
      </w:tr>
      <w:tr w:rsidR="00A94B63" w:rsidRPr="00457496" w:rsidTr="003C41CD">
        <w:tc>
          <w:tcPr>
            <w:tcW w:w="2235" w:type="dxa"/>
            <w:hideMark/>
          </w:tcPr>
          <w:p w:rsidR="00A94B63" w:rsidRPr="00457496" w:rsidRDefault="00A94B63" w:rsidP="00EC4429">
            <w:pPr>
              <w:pStyle w:val="a6"/>
              <w:rPr>
                <w:sz w:val="24"/>
                <w:szCs w:val="24"/>
              </w:rPr>
            </w:pPr>
            <w:r w:rsidRPr="00457496">
              <w:rPr>
                <w:sz w:val="24"/>
                <w:szCs w:val="24"/>
              </w:rPr>
              <w:t>Образование</w:t>
            </w:r>
          </w:p>
        </w:tc>
        <w:tc>
          <w:tcPr>
            <w:tcW w:w="7170" w:type="dxa"/>
            <w:hideMark/>
          </w:tcPr>
          <w:p w:rsidR="00A94B63" w:rsidRPr="00BE52FD" w:rsidRDefault="00A65F4C" w:rsidP="00EC442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B6368" w:rsidRPr="00BE52F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47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>г. Омское музыкальное училище (колледж) имени В.Я.Шебалина.</w:t>
            </w:r>
          </w:p>
          <w:p w:rsidR="00A94B63" w:rsidRPr="00BE52FD" w:rsidRDefault="00A94B63" w:rsidP="00EC442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Специальность:</w:t>
            </w: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Инструментальное исполнительство</w:t>
            </w:r>
          </w:p>
          <w:p w:rsidR="00A94B63" w:rsidRPr="00BE52FD" w:rsidRDefault="00A94B63" w:rsidP="00EC4429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BE52FD">
              <w:rPr>
                <w:i/>
                <w:sz w:val="24"/>
                <w:szCs w:val="24"/>
              </w:rPr>
              <w:t>Специализация:</w:t>
            </w:r>
            <w:r w:rsidRPr="00BE52FD">
              <w:rPr>
                <w:sz w:val="24"/>
                <w:szCs w:val="24"/>
              </w:rPr>
              <w:t xml:space="preserve"> Фортепиано</w:t>
            </w:r>
          </w:p>
          <w:p w:rsidR="00A94B63" w:rsidRPr="00BE52FD" w:rsidRDefault="00A94B63" w:rsidP="00EC442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Квалификация:</w:t>
            </w: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D92" w:rsidRPr="00BE52FD">
              <w:rPr>
                <w:rFonts w:ascii="Times New Roman" w:hAnsi="Times New Roman" w:cs="Times New Roman"/>
                <w:sz w:val="24"/>
                <w:szCs w:val="24"/>
              </w:rPr>
              <w:t>Артист, преподаватель, концертмейстер.</w:t>
            </w:r>
          </w:p>
        </w:tc>
      </w:tr>
      <w:tr w:rsidR="00A94B63" w:rsidRPr="00457496" w:rsidTr="003C41CD">
        <w:tc>
          <w:tcPr>
            <w:tcW w:w="2235" w:type="dxa"/>
            <w:hideMark/>
          </w:tcPr>
          <w:p w:rsidR="00A94B63" w:rsidRPr="00457496" w:rsidRDefault="00A94B63" w:rsidP="00EC4429">
            <w:pPr>
              <w:pStyle w:val="a6"/>
              <w:rPr>
                <w:sz w:val="24"/>
                <w:szCs w:val="24"/>
              </w:rPr>
            </w:pPr>
            <w:r w:rsidRPr="00457496">
              <w:rPr>
                <w:sz w:val="24"/>
                <w:szCs w:val="24"/>
              </w:rPr>
              <w:t>Программа итоговой государственной аттестации</w:t>
            </w:r>
          </w:p>
        </w:tc>
        <w:tc>
          <w:tcPr>
            <w:tcW w:w="7170" w:type="dxa"/>
            <w:hideMark/>
          </w:tcPr>
          <w:p w:rsidR="00BA4C66" w:rsidRPr="00BA4C66" w:rsidRDefault="00BA4C66" w:rsidP="00BA4C6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Бах. ХТК, </w:t>
            </w:r>
            <w:r w:rsidRPr="00BA4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BA4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том, прелюдия и фуга си-бемоль минор.</w:t>
            </w:r>
          </w:p>
          <w:p w:rsidR="00BA4C66" w:rsidRPr="00BA4C66" w:rsidRDefault="00BA4C66" w:rsidP="00BA4C6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Бетховен. Соната №17 ре минор, ор.31 №2, 1я часть.</w:t>
            </w:r>
          </w:p>
          <w:p w:rsidR="00BA4C66" w:rsidRPr="00BA4C66" w:rsidRDefault="00BA4C66" w:rsidP="00BA4C6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Лист. Концертный этюд No.2 «La leggierezza», S.144. фа минор.</w:t>
            </w:r>
          </w:p>
          <w:p w:rsidR="00BA4C66" w:rsidRPr="00BA4C66" w:rsidRDefault="00BA4C66" w:rsidP="00BA4C6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Рахманинов. Музыкальный момент op.16 №1, си-бемоль минор.</w:t>
            </w:r>
          </w:p>
          <w:p w:rsidR="00BA4C66" w:rsidRPr="00BA4C66" w:rsidRDefault="00BA4C66" w:rsidP="00BA4C6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Гранадос. «Маха и соловей» из цикла «Гойески». </w:t>
            </w:r>
          </w:p>
          <w:p w:rsidR="00A94B63" w:rsidRPr="008A2E30" w:rsidRDefault="00A65F4C" w:rsidP="00A6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 кл. преподавателя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Косенковой О.В.</w:t>
            </w:r>
          </w:p>
        </w:tc>
      </w:tr>
      <w:tr w:rsidR="00A94B63" w:rsidRPr="00457496" w:rsidTr="003C41CD">
        <w:tc>
          <w:tcPr>
            <w:tcW w:w="2235" w:type="dxa"/>
            <w:hideMark/>
          </w:tcPr>
          <w:p w:rsidR="00A94B63" w:rsidRPr="00457496" w:rsidRDefault="00A94B63" w:rsidP="00EC4429">
            <w:pPr>
              <w:pStyle w:val="a6"/>
              <w:rPr>
                <w:sz w:val="24"/>
                <w:szCs w:val="24"/>
              </w:rPr>
            </w:pPr>
            <w:r w:rsidRPr="00457496">
              <w:rPr>
                <w:sz w:val="24"/>
                <w:szCs w:val="24"/>
              </w:rPr>
              <w:t>Практика</w:t>
            </w:r>
          </w:p>
        </w:tc>
        <w:tc>
          <w:tcPr>
            <w:tcW w:w="7170" w:type="dxa"/>
            <w:hideMark/>
          </w:tcPr>
          <w:p w:rsidR="00A94B63" w:rsidRPr="00BE52FD" w:rsidRDefault="00AA213F" w:rsidP="001B121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  <w:r w:rsidR="00A65F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 – 05.20</w:t>
            </w:r>
            <w:r w:rsidR="00E57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5F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5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 (пед</w:t>
            </w:r>
            <w:r w:rsidR="00E73C12" w:rsidRPr="00BE52FD">
              <w:rPr>
                <w:rFonts w:ascii="Times New Roman" w:hAnsi="Times New Roman" w:cs="Times New Roman"/>
                <w:sz w:val="24"/>
                <w:szCs w:val="24"/>
              </w:rPr>
              <w:t>агогическая практика) ДШИ БПОУ</w:t>
            </w:r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 «Омское музыкальное училище (колледж) имени В.Я</w:t>
            </w:r>
            <w:r w:rsidR="00C4225B"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>Шебалина</w:t>
            </w:r>
          </w:p>
        </w:tc>
      </w:tr>
      <w:tr w:rsidR="00A94B63" w:rsidRPr="00457496" w:rsidTr="003C41CD">
        <w:tc>
          <w:tcPr>
            <w:tcW w:w="2235" w:type="dxa"/>
            <w:hideMark/>
          </w:tcPr>
          <w:p w:rsidR="00A94B63" w:rsidRPr="00457496" w:rsidRDefault="00A94B63" w:rsidP="00EC4429">
            <w:pPr>
              <w:pStyle w:val="a6"/>
              <w:rPr>
                <w:sz w:val="24"/>
                <w:szCs w:val="24"/>
              </w:rPr>
            </w:pPr>
            <w:r w:rsidRPr="00457496">
              <w:rPr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170" w:type="dxa"/>
            <w:hideMark/>
          </w:tcPr>
          <w:p w:rsidR="00A94B63" w:rsidRPr="00BE52FD" w:rsidRDefault="00A94B63" w:rsidP="00EC4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>Педагогическая и учебно-методическая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</w:t>
            </w:r>
          </w:p>
          <w:p w:rsidR="00A94B63" w:rsidRPr="00BE52FD" w:rsidRDefault="00A94B63" w:rsidP="00EC4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>Исполнительская деятельность и репетиционная работа в условиях концертной организации, в образовательных учреждениях, в оркестровых и ансамблевых коллективах</w:t>
            </w:r>
          </w:p>
        </w:tc>
      </w:tr>
    </w:tbl>
    <w:p w:rsidR="00A94B63" w:rsidRDefault="00A94B63" w:rsidP="00A94B63"/>
    <w:p w:rsidR="003B7F6F" w:rsidRDefault="003B7F6F"/>
    <w:sectPr w:rsidR="003B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E5"/>
    <w:rsid w:val="00012511"/>
    <w:rsid w:val="00016CAD"/>
    <w:rsid w:val="00033D44"/>
    <w:rsid w:val="0003739E"/>
    <w:rsid w:val="00056540"/>
    <w:rsid w:val="0008443C"/>
    <w:rsid w:val="00085AEB"/>
    <w:rsid w:val="000A25A9"/>
    <w:rsid w:val="000C5E36"/>
    <w:rsid w:val="000F79C2"/>
    <w:rsid w:val="00100452"/>
    <w:rsid w:val="001447DD"/>
    <w:rsid w:val="00167A8F"/>
    <w:rsid w:val="00170669"/>
    <w:rsid w:val="00175810"/>
    <w:rsid w:val="001805B9"/>
    <w:rsid w:val="00180783"/>
    <w:rsid w:val="00182F0C"/>
    <w:rsid w:val="00183FC8"/>
    <w:rsid w:val="001A1836"/>
    <w:rsid w:val="001A795F"/>
    <w:rsid w:val="001B121A"/>
    <w:rsid w:val="00203964"/>
    <w:rsid w:val="00232939"/>
    <w:rsid w:val="00242054"/>
    <w:rsid w:val="0026291D"/>
    <w:rsid w:val="00265A8D"/>
    <w:rsid w:val="00295E15"/>
    <w:rsid w:val="002B3A14"/>
    <w:rsid w:val="002C0C29"/>
    <w:rsid w:val="002C20AE"/>
    <w:rsid w:val="002C401D"/>
    <w:rsid w:val="002C76B1"/>
    <w:rsid w:val="002D11A1"/>
    <w:rsid w:val="002D5D2F"/>
    <w:rsid w:val="002E29D1"/>
    <w:rsid w:val="002F1AC6"/>
    <w:rsid w:val="002F2536"/>
    <w:rsid w:val="002F4210"/>
    <w:rsid w:val="00306B6E"/>
    <w:rsid w:val="00311F38"/>
    <w:rsid w:val="003209E4"/>
    <w:rsid w:val="00343128"/>
    <w:rsid w:val="0035542E"/>
    <w:rsid w:val="00360EEB"/>
    <w:rsid w:val="00381CFC"/>
    <w:rsid w:val="00383E51"/>
    <w:rsid w:val="00386178"/>
    <w:rsid w:val="00390128"/>
    <w:rsid w:val="0039568A"/>
    <w:rsid w:val="003969F6"/>
    <w:rsid w:val="003A30F0"/>
    <w:rsid w:val="003B7F6F"/>
    <w:rsid w:val="003C41CD"/>
    <w:rsid w:val="003C6C6B"/>
    <w:rsid w:val="003D15C8"/>
    <w:rsid w:val="003E515F"/>
    <w:rsid w:val="003F54A0"/>
    <w:rsid w:val="00402D3A"/>
    <w:rsid w:val="00403080"/>
    <w:rsid w:val="0042262E"/>
    <w:rsid w:val="004548F2"/>
    <w:rsid w:val="00454CDF"/>
    <w:rsid w:val="00457496"/>
    <w:rsid w:val="00462280"/>
    <w:rsid w:val="004708A7"/>
    <w:rsid w:val="00470C85"/>
    <w:rsid w:val="00472927"/>
    <w:rsid w:val="00477410"/>
    <w:rsid w:val="004914AB"/>
    <w:rsid w:val="004A23A2"/>
    <w:rsid w:val="004A3C00"/>
    <w:rsid w:val="004B0405"/>
    <w:rsid w:val="004B4AD9"/>
    <w:rsid w:val="004E3CD3"/>
    <w:rsid w:val="00505582"/>
    <w:rsid w:val="00526E1E"/>
    <w:rsid w:val="00547C31"/>
    <w:rsid w:val="0056347A"/>
    <w:rsid w:val="005714ED"/>
    <w:rsid w:val="00593372"/>
    <w:rsid w:val="00594556"/>
    <w:rsid w:val="005B28C2"/>
    <w:rsid w:val="005B7FB5"/>
    <w:rsid w:val="005C28EA"/>
    <w:rsid w:val="005C408A"/>
    <w:rsid w:val="005C5463"/>
    <w:rsid w:val="005D26EB"/>
    <w:rsid w:val="005D3D9B"/>
    <w:rsid w:val="006071D7"/>
    <w:rsid w:val="00612221"/>
    <w:rsid w:val="00636D3C"/>
    <w:rsid w:val="00651D35"/>
    <w:rsid w:val="00670596"/>
    <w:rsid w:val="0067069F"/>
    <w:rsid w:val="006962AB"/>
    <w:rsid w:val="006A0BAE"/>
    <w:rsid w:val="006A57BA"/>
    <w:rsid w:val="006C4A96"/>
    <w:rsid w:val="006C77E0"/>
    <w:rsid w:val="006F6147"/>
    <w:rsid w:val="006F6179"/>
    <w:rsid w:val="00701FA2"/>
    <w:rsid w:val="007165FB"/>
    <w:rsid w:val="00721F53"/>
    <w:rsid w:val="00737F99"/>
    <w:rsid w:val="00741676"/>
    <w:rsid w:val="00753683"/>
    <w:rsid w:val="00767A9E"/>
    <w:rsid w:val="0078420E"/>
    <w:rsid w:val="00784468"/>
    <w:rsid w:val="00794D02"/>
    <w:rsid w:val="007A4E88"/>
    <w:rsid w:val="007A714B"/>
    <w:rsid w:val="007B5998"/>
    <w:rsid w:val="007C50AC"/>
    <w:rsid w:val="00807220"/>
    <w:rsid w:val="00810A1B"/>
    <w:rsid w:val="008137CE"/>
    <w:rsid w:val="008259DA"/>
    <w:rsid w:val="00841A60"/>
    <w:rsid w:val="00846C95"/>
    <w:rsid w:val="008907F2"/>
    <w:rsid w:val="008A2E30"/>
    <w:rsid w:val="008E3C65"/>
    <w:rsid w:val="008F079C"/>
    <w:rsid w:val="00905EC8"/>
    <w:rsid w:val="0092432D"/>
    <w:rsid w:val="009567AA"/>
    <w:rsid w:val="0096091F"/>
    <w:rsid w:val="00987DD7"/>
    <w:rsid w:val="009A4071"/>
    <w:rsid w:val="009B0DF8"/>
    <w:rsid w:val="009B31D8"/>
    <w:rsid w:val="009C1A24"/>
    <w:rsid w:val="009D6348"/>
    <w:rsid w:val="009F06C1"/>
    <w:rsid w:val="00A10D92"/>
    <w:rsid w:val="00A1146B"/>
    <w:rsid w:val="00A13EA1"/>
    <w:rsid w:val="00A205C0"/>
    <w:rsid w:val="00A22429"/>
    <w:rsid w:val="00A27CC8"/>
    <w:rsid w:val="00A65F4C"/>
    <w:rsid w:val="00A679F8"/>
    <w:rsid w:val="00A71EFE"/>
    <w:rsid w:val="00A766E4"/>
    <w:rsid w:val="00A913C9"/>
    <w:rsid w:val="00A94B63"/>
    <w:rsid w:val="00A94C2F"/>
    <w:rsid w:val="00AA0D13"/>
    <w:rsid w:val="00AA213F"/>
    <w:rsid w:val="00AB6368"/>
    <w:rsid w:val="00AC3817"/>
    <w:rsid w:val="00AE2B56"/>
    <w:rsid w:val="00AE6190"/>
    <w:rsid w:val="00AF0BC5"/>
    <w:rsid w:val="00AF22AE"/>
    <w:rsid w:val="00B05275"/>
    <w:rsid w:val="00B24A1C"/>
    <w:rsid w:val="00B30792"/>
    <w:rsid w:val="00B4216D"/>
    <w:rsid w:val="00B50EFE"/>
    <w:rsid w:val="00B80F21"/>
    <w:rsid w:val="00B9224D"/>
    <w:rsid w:val="00B96A0A"/>
    <w:rsid w:val="00BA31A9"/>
    <w:rsid w:val="00BA43E5"/>
    <w:rsid w:val="00BA4C66"/>
    <w:rsid w:val="00BB629E"/>
    <w:rsid w:val="00BD1888"/>
    <w:rsid w:val="00BE52FD"/>
    <w:rsid w:val="00BE6617"/>
    <w:rsid w:val="00BE6E4E"/>
    <w:rsid w:val="00BF0F60"/>
    <w:rsid w:val="00BF5A59"/>
    <w:rsid w:val="00C1060D"/>
    <w:rsid w:val="00C1576D"/>
    <w:rsid w:val="00C207FB"/>
    <w:rsid w:val="00C2241A"/>
    <w:rsid w:val="00C40CBE"/>
    <w:rsid w:val="00C4225B"/>
    <w:rsid w:val="00C47D17"/>
    <w:rsid w:val="00C703FA"/>
    <w:rsid w:val="00C842E8"/>
    <w:rsid w:val="00C9555E"/>
    <w:rsid w:val="00CA304E"/>
    <w:rsid w:val="00CC4729"/>
    <w:rsid w:val="00CD32BF"/>
    <w:rsid w:val="00CF4AD1"/>
    <w:rsid w:val="00D008CE"/>
    <w:rsid w:val="00D01CB5"/>
    <w:rsid w:val="00D158D2"/>
    <w:rsid w:val="00D40BC7"/>
    <w:rsid w:val="00D54C90"/>
    <w:rsid w:val="00D55BE3"/>
    <w:rsid w:val="00D75BE1"/>
    <w:rsid w:val="00D95975"/>
    <w:rsid w:val="00DA24E9"/>
    <w:rsid w:val="00DA2A87"/>
    <w:rsid w:val="00DC0365"/>
    <w:rsid w:val="00DC5A91"/>
    <w:rsid w:val="00DE7CC3"/>
    <w:rsid w:val="00E12234"/>
    <w:rsid w:val="00E13BE8"/>
    <w:rsid w:val="00E141F6"/>
    <w:rsid w:val="00E23B57"/>
    <w:rsid w:val="00E458A3"/>
    <w:rsid w:val="00E57F17"/>
    <w:rsid w:val="00E73C12"/>
    <w:rsid w:val="00E84130"/>
    <w:rsid w:val="00E93593"/>
    <w:rsid w:val="00E961E4"/>
    <w:rsid w:val="00EA1887"/>
    <w:rsid w:val="00EB7869"/>
    <w:rsid w:val="00EC6B1A"/>
    <w:rsid w:val="00EF1424"/>
    <w:rsid w:val="00EF6C0B"/>
    <w:rsid w:val="00F023EC"/>
    <w:rsid w:val="00F44D86"/>
    <w:rsid w:val="00F50071"/>
    <w:rsid w:val="00F64539"/>
    <w:rsid w:val="00F70C6E"/>
    <w:rsid w:val="00F8346D"/>
    <w:rsid w:val="00F8669C"/>
    <w:rsid w:val="00F94E7E"/>
    <w:rsid w:val="00FA02B5"/>
    <w:rsid w:val="00FA7154"/>
    <w:rsid w:val="00FB004D"/>
    <w:rsid w:val="00FB273B"/>
    <w:rsid w:val="00FB6001"/>
    <w:rsid w:val="00FD1C75"/>
    <w:rsid w:val="00FD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94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A94B63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A94B63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BA4C66"/>
    <w:pPr>
      <w:spacing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6">
    <w:name w:val="Заголовок раздела"/>
    <w:basedOn w:val="a"/>
    <w:next w:val="a"/>
    <w:autoRedefine/>
    <w:rsid w:val="00A94B63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A94B63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A94B6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94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A94B63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A94B63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BA4C66"/>
    <w:pPr>
      <w:spacing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6">
    <w:name w:val="Заголовок раздела"/>
    <w:basedOn w:val="a"/>
    <w:next w:val="a"/>
    <w:autoRedefine/>
    <w:rsid w:val="00A94B63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A94B63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A94B6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15</cp:revision>
  <dcterms:created xsi:type="dcterms:W3CDTF">2023-06-20T11:26:00Z</dcterms:created>
  <dcterms:modified xsi:type="dcterms:W3CDTF">2024-06-18T10:56:00Z</dcterms:modified>
</cp:coreProperties>
</file>